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4F" w:rsidRPr="00DB708D" w:rsidRDefault="00F66E4F" w:rsidP="00F66E4F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mallCaps/>
          <w:kern w:val="28"/>
          <w:sz w:val="26"/>
          <w:szCs w:val="26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0BFC83" wp14:editId="5AE2CE1B">
            <wp:simplePos x="0" y="0"/>
            <wp:positionH relativeFrom="column">
              <wp:posOffset>-556260</wp:posOffset>
            </wp:positionH>
            <wp:positionV relativeFrom="paragraph">
              <wp:posOffset>-139065</wp:posOffset>
            </wp:positionV>
            <wp:extent cx="885825" cy="1162050"/>
            <wp:effectExtent l="0" t="0" r="9525" b="0"/>
            <wp:wrapSquare wrapText="bothSides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DB91" wp14:editId="773929E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4F" w:rsidRDefault="00F66E4F" w:rsidP="00F66E4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8pt;margin-top:0;width:69.5pt;height:10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EFhAIAAP0E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" stroked="f">
                <v:textbox style="mso-fit-shape-to-text:t" inset="0,0,0,0">
                  <w:txbxContent>
                    <w:p w:rsidR="00F66E4F" w:rsidRDefault="00F66E4F" w:rsidP="00F66E4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8A5A1" wp14:editId="51C70C4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4F" w:rsidRDefault="00F66E4F" w:rsidP="00F66E4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8pt;margin-top:0;width:69.5pt;height:103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T+hwIAAAQF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" stroked="f">
                <v:textbox style="mso-fit-shape-to-text:t" inset="0,0,0,0">
                  <w:txbxContent>
                    <w:p w:rsidR="00F66E4F" w:rsidRDefault="00F66E4F" w:rsidP="00F66E4F"/>
                  </w:txbxContent>
                </v:textbox>
                <w10:wrap type="square"/>
              </v:shape>
            </w:pict>
          </mc:Fallback>
        </mc:AlternateContent>
      </w:r>
      <w:r w:rsidR="002C0F41"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pt;height:25.8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F66E4F" w:rsidRDefault="00F66E4F" w:rsidP="00F66E4F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2F8E48" wp14:editId="277255B8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</wp:posOffset>
                </wp:positionV>
                <wp:extent cx="271145" cy="198120"/>
                <wp:effectExtent l="19050" t="19050" r="3365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981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" o:allowincell="f" strokeweight="4.5pt">
                <v:stroke linestyle="thickThin"/>
              </v:line>
            </w:pict>
          </mc:Fallback>
        </mc:AlternateContent>
      </w:r>
      <w:r w:rsidRPr="00DB708D">
        <w:rPr>
          <w:rFonts w:ascii="Calibri" w:eastAsia="Calibri" w:hAnsi="Calibri" w:cs="Times New Roman"/>
          <w:b/>
          <w:lang w:eastAsia="ru-RU"/>
        </w:rPr>
        <w:t>427780,</w:t>
      </w:r>
      <w:r w:rsidRPr="00DB708D">
        <w:rPr>
          <w:rFonts w:ascii="Calibri" w:eastAsia="Calibri" w:hAnsi="Calibri" w:cs="Times New Roman"/>
          <w:lang w:eastAsia="ru-RU"/>
        </w:rPr>
        <w:t xml:space="preserve"> Удмуртская Республика, </w:t>
      </w:r>
      <w:r>
        <w:rPr>
          <w:rFonts w:ascii="Calibri" w:eastAsia="Calibri" w:hAnsi="Calibri" w:cs="Times New Roman"/>
          <w:lang w:eastAsia="ru-RU"/>
        </w:rPr>
        <w:t>г</w:t>
      </w:r>
      <w:proofErr w:type="gramStart"/>
      <w:r>
        <w:rPr>
          <w:rFonts w:ascii="Calibri" w:eastAsia="Calibri" w:hAnsi="Calibri" w:cs="Times New Roman"/>
          <w:lang w:eastAsia="ru-RU"/>
        </w:rPr>
        <w:t>.М</w:t>
      </w:r>
      <w:proofErr w:type="gramEnd"/>
      <w:r>
        <w:rPr>
          <w:rFonts w:ascii="Calibri" w:eastAsia="Calibri" w:hAnsi="Calibri" w:cs="Times New Roman"/>
          <w:lang w:eastAsia="ru-RU"/>
        </w:rPr>
        <w:t xml:space="preserve">ожга,ул.Можгинская,57.тел.8 (341 39) </w:t>
      </w:r>
      <w:r w:rsidR="00947D68">
        <w:rPr>
          <w:rFonts w:ascii="Calibri" w:eastAsia="Calibri" w:hAnsi="Calibri" w:cs="Times New Roman"/>
          <w:lang w:eastAsia="ru-RU"/>
        </w:rPr>
        <w:t>4-33-57</w:t>
      </w:r>
      <w:r w:rsidRPr="00DB7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</w:t>
      </w:r>
      <w:r w:rsidRPr="00DB708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МЕСТНОЕ ОТДЕЛЕНИЕ МОЖГИНСКОГО  РАЙОНА</w:t>
      </w:r>
    </w:p>
    <w:p w:rsidR="001546A7" w:rsidRPr="001546A7" w:rsidRDefault="001546A7" w:rsidP="001546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0B6481" w:rsidRPr="00585EE6" w:rsidRDefault="000B6481" w:rsidP="000B64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</w:t>
      </w:r>
      <w:r w:rsidR="009B478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РЕШЕНИЕ        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52BA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</w:t>
      </w:r>
      <w:r w:rsidR="00D23C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9326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="00F66E4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E92D66" w:rsidRPr="00E92D66" w:rsidRDefault="002F7A6B" w:rsidP="00E9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92D66"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proofErr w:type="gramEnd"/>
      <w:r w:rsidR="00E92D66" w:rsidRPr="00E92D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542F2"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E92D66" w:rsidRPr="00E92D66" w:rsidRDefault="00E92D66" w:rsidP="00E92D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политической партии «ЕДИНАЯ РОССИЯ»</w:t>
      </w:r>
    </w:p>
    <w:p w:rsidR="00E92D66" w:rsidRPr="00E92D66" w:rsidRDefault="00E92D66" w:rsidP="00E92D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0B17" w:rsidRPr="00947D68" w:rsidRDefault="002A0B17" w:rsidP="002A0B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482053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08</w:t>
      </w:r>
      <w:r w:rsid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482053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июня</w:t>
      </w:r>
      <w:r w:rsidR="002F7A6B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201</w:t>
      </w:r>
      <w:r w:rsidR="00482053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5F2D2F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F2D2F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spellStart"/>
      <w:r w:rsidR="005F2D2F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5F2D2F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.М</w:t>
      </w:r>
      <w:proofErr w:type="gramEnd"/>
      <w:r w:rsidR="005F2D2F" w:rsidRPr="00947D68">
        <w:rPr>
          <w:rFonts w:ascii="Times New Roman" w:eastAsia="Times New Roman" w:hAnsi="Times New Roman" w:cs="Times New Roman"/>
          <w:sz w:val="26"/>
          <w:szCs w:val="26"/>
          <w:lang w:eastAsia="ar-SA"/>
        </w:rPr>
        <w:t>ожга</w:t>
      </w:r>
      <w:proofErr w:type="spellEnd"/>
    </w:p>
    <w:p w:rsidR="00CA3611" w:rsidRPr="00947D68" w:rsidRDefault="00CA3611" w:rsidP="00E92D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82053" w:rsidRPr="00482053" w:rsidRDefault="00482053" w:rsidP="00482053">
      <w:p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итогах предварительного голосования </w:t>
      </w:r>
      <w:r w:rsidR="006935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кандидатурам </w:t>
      </w:r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</w:t>
      </w:r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последующего выдвижения от Партии «ЕДИНАЯ РОССИЯ</w:t>
      </w:r>
      <w:r w:rsidR="006935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депутаты Государственного Совета Удмуртской Республики шестого созыва</w:t>
      </w:r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proofErr w:type="spellStart"/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Можгинскому</w:t>
      </w:r>
      <w:proofErr w:type="spellEnd"/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районному округу</w:t>
      </w:r>
      <w:proofErr w:type="gramStart"/>
      <w:r w:rsidR="00270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2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E92D66" w:rsidRDefault="00E92D66" w:rsidP="0048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 </w:t>
      </w:r>
    </w:p>
    <w:p w:rsidR="004913F8" w:rsidRPr="004913F8" w:rsidRDefault="004913F8" w:rsidP="004913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информацию 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Председательствующего Конференции местного отделения Партии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Галину Петровну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Секретаря местного отделения Партии </w:t>
      </w:r>
      <w:r w:rsidRPr="005C7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итогах предварительного голосования по кандидатурам для последующего выдвижения от Партии «</w:t>
      </w:r>
      <w:r w:rsidRPr="00491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ЕДИНАЯ РОССИЯ»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кандидатов в депутаты Государственного Совета Удмуртской Республики»  по </w:t>
      </w:r>
      <w:proofErr w:type="spellStart"/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Можгинскому</w:t>
      </w:r>
      <w:proofErr w:type="spellEnd"/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районному округу</w:t>
      </w:r>
      <w:r w:rsidRPr="00491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  <w:r w:rsidRPr="00491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913F8" w:rsidRDefault="004913F8" w:rsidP="005B289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631F" w:rsidRDefault="0050631F" w:rsidP="0050631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CE7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Секретаря местного отделения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2D2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Можгинского</w:t>
      </w:r>
      <w:proofErr w:type="spellEnd"/>
      <w:r w:rsidR="005F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</w:t>
      </w:r>
      <w:r w:rsidRPr="00BC2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«ЕДИНАЯ РОССИЯ» </w:t>
      </w:r>
      <w:proofErr w:type="spellStart"/>
      <w:r w:rsidR="005F2D2F" w:rsidRPr="005F2D2F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Г.П.Корольковой</w:t>
      </w:r>
      <w:proofErr w:type="spellEnd"/>
      <w:r w:rsidRPr="00BC2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C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предварительное голосование по кандидатурам для последующего выдвижения от Партии </w:t>
      </w:r>
      <w:r w:rsidRPr="002C0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«ЕДИНАЯ РОССИЯ» </w:t>
      </w:r>
      <w:r w:rsidRPr="002C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кандидатов в депутаты Государственного Совета Удмуртской Республики шестого созыва состоявшимися. </w:t>
      </w:r>
      <w:r w:rsidRPr="002C0F41">
        <w:rPr>
          <w:rFonts w:ascii="Times New Roman" w:hAnsi="Times New Roman" w:cs="Times New Roman"/>
          <w:sz w:val="26"/>
          <w:szCs w:val="26"/>
        </w:rPr>
        <w:t>По одномандатному округу: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 xml:space="preserve">1.Вершинин Алексей Павлович – 88,08%, 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2C0F41">
        <w:rPr>
          <w:rFonts w:ascii="Times New Roman" w:hAnsi="Times New Roman" w:cs="Times New Roman"/>
          <w:sz w:val="26"/>
          <w:szCs w:val="26"/>
        </w:rPr>
        <w:t>Майкова</w:t>
      </w:r>
      <w:proofErr w:type="spellEnd"/>
      <w:r w:rsidRPr="002C0F41">
        <w:rPr>
          <w:rFonts w:ascii="Times New Roman" w:hAnsi="Times New Roman" w:cs="Times New Roman"/>
          <w:sz w:val="26"/>
          <w:szCs w:val="26"/>
        </w:rPr>
        <w:t xml:space="preserve"> Вера Петровна- 15,1%, 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>3.Тарасова Елена Евгеньевна -14,97%.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>По партийному списку: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 xml:space="preserve">1.Сидоров Сергей Анатольевич -82,79% 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 xml:space="preserve">2. Новикова Любовь Владимировна – 17,7%, </w:t>
      </w:r>
    </w:p>
    <w:p w:rsid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F41">
        <w:rPr>
          <w:rFonts w:ascii="Times New Roman" w:hAnsi="Times New Roman" w:cs="Times New Roman"/>
          <w:sz w:val="26"/>
          <w:szCs w:val="26"/>
        </w:rPr>
        <w:t>3.Трефилова Роза Александровна – 17,15%.</w:t>
      </w:r>
    </w:p>
    <w:p w:rsidR="002C0F41" w:rsidRPr="002C0F41" w:rsidRDefault="002C0F41" w:rsidP="002C0F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23CDD" w:rsidRDefault="00B8658F" w:rsidP="00CA36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Конференции</w:t>
      </w:r>
      <w:r w:rsidR="00D23CDD" w:rsidRPr="00D2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23CDD" w:rsidRPr="003B031C" w:rsidRDefault="003B031C" w:rsidP="00D23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 w:rsid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="00CA3611"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3611" w:rsidRPr="00CA3611" w:rsidRDefault="009866C8" w:rsidP="00D23C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  <w:r w:rsidR="00597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97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97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1215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D2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Г.П.Королькова</w:t>
      </w:r>
      <w:r w:rsid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A3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A3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A3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B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C0965" w:rsidRDefault="00AC0965"/>
    <w:sectPr w:rsidR="00A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0EE3"/>
    <w:multiLevelType w:val="hybridMultilevel"/>
    <w:tmpl w:val="0E38E1CC"/>
    <w:lvl w:ilvl="0" w:tplc="D8C493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11CEC"/>
    <w:multiLevelType w:val="hybridMultilevel"/>
    <w:tmpl w:val="6A049316"/>
    <w:lvl w:ilvl="0" w:tplc="2626E3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66"/>
    <w:rsid w:val="00082995"/>
    <w:rsid w:val="000B46D5"/>
    <w:rsid w:val="000B6481"/>
    <w:rsid w:val="00113F27"/>
    <w:rsid w:val="0012157A"/>
    <w:rsid w:val="00131A80"/>
    <w:rsid w:val="001546A7"/>
    <w:rsid w:val="00244D50"/>
    <w:rsid w:val="002702F1"/>
    <w:rsid w:val="002A0B17"/>
    <w:rsid w:val="002C0F41"/>
    <w:rsid w:val="002C4CF7"/>
    <w:rsid w:val="002F7A6B"/>
    <w:rsid w:val="0030797A"/>
    <w:rsid w:val="00367417"/>
    <w:rsid w:val="003A2880"/>
    <w:rsid w:val="003B031C"/>
    <w:rsid w:val="003C66FA"/>
    <w:rsid w:val="003F76EE"/>
    <w:rsid w:val="00482053"/>
    <w:rsid w:val="004913F8"/>
    <w:rsid w:val="004B0554"/>
    <w:rsid w:val="0050631F"/>
    <w:rsid w:val="00516DE0"/>
    <w:rsid w:val="00552BAE"/>
    <w:rsid w:val="0059751D"/>
    <w:rsid w:val="005B289F"/>
    <w:rsid w:val="005F2D2F"/>
    <w:rsid w:val="0069359F"/>
    <w:rsid w:val="007B0152"/>
    <w:rsid w:val="008E54A8"/>
    <w:rsid w:val="00932655"/>
    <w:rsid w:val="00947D68"/>
    <w:rsid w:val="00972D0D"/>
    <w:rsid w:val="009866C8"/>
    <w:rsid w:val="009B4783"/>
    <w:rsid w:val="00A0592F"/>
    <w:rsid w:val="00AC0965"/>
    <w:rsid w:val="00B8658F"/>
    <w:rsid w:val="00BE270B"/>
    <w:rsid w:val="00C10242"/>
    <w:rsid w:val="00CA3611"/>
    <w:rsid w:val="00D23CDD"/>
    <w:rsid w:val="00D520A2"/>
    <w:rsid w:val="00D542F2"/>
    <w:rsid w:val="00D94D4F"/>
    <w:rsid w:val="00E7209F"/>
    <w:rsid w:val="00E92D66"/>
    <w:rsid w:val="00EC76EB"/>
    <w:rsid w:val="00EE2D5A"/>
    <w:rsid w:val="00F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Sam</cp:lastModifiedBy>
  <cp:revision>13</cp:revision>
  <cp:lastPrinted>2015-12-23T12:21:00Z</cp:lastPrinted>
  <dcterms:created xsi:type="dcterms:W3CDTF">2016-12-05T07:38:00Z</dcterms:created>
  <dcterms:modified xsi:type="dcterms:W3CDTF">2017-06-15T07:31:00Z</dcterms:modified>
</cp:coreProperties>
</file>